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C77B" w14:textId="77777777" w:rsidR="0084361A" w:rsidRP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  <w:r w:rsidRPr="0084361A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  <w:t>1. Reservations</w:t>
      </w:r>
    </w:p>
    <w:p w14:paraId="2358A296" w14:textId="77777777" w:rsidR="0084361A" w:rsidRP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  <w:r w:rsidRPr="0084361A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  <w:t>1.1. Confirmation: A reservation is confirmed once you receive a confirmation email or message from us. </w:t>
      </w:r>
    </w:p>
    <w:p w14:paraId="1A62135C" w14:textId="77777777" w:rsidR="0084361A" w:rsidRP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  <w:r w:rsidRPr="0084361A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  <w:t>1.2. Changes &amp; Cancellations: Changes or cancellations to reservations must be made at least 24 hours in advance. Late cancellations or no-shows may incur a fee.</w:t>
      </w:r>
    </w:p>
    <w:p w14:paraId="2F50B704" w14:textId="77777777" w:rsidR="0084361A" w:rsidRP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</w:p>
    <w:p w14:paraId="3F8D731C" w14:textId="77777777" w:rsidR="0084361A" w:rsidRP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  <w:r w:rsidRPr="0084361A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  <w:t>2. Arrival &amp; Seating</w:t>
      </w:r>
    </w:p>
    <w:p w14:paraId="3085C5FA" w14:textId="77777777" w:rsidR="0084361A" w:rsidRP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  <w:r w:rsidRPr="0084361A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  <w:t>2.1. Punctuality: We request that you arrive on time for your reservation. Late arrivals may result in a shortened dining experience or cancellation of the reservation. </w:t>
      </w:r>
    </w:p>
    <w:p w14:paraId="2FBC1C24" w14:textId="77777777" w:rsidR="0084361A" w:rsidRP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</w:p>
    <w:p w14:paraId="1708C244" w14:textId="77777777" w:rsidR="0084361A" w:rsidRP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  <w:r w:rsidRPr="0084361A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  <w:t>3. Group Bookings</w:t>
      </w:r>
    </w:p>
    <w:p w14:paraId="46117841" w14:textId="77777777" w:rsidR="0084361A" w:rsidRP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  <w:r w:rsidRPr="0084361A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  <w:t xml:space="preserve">3.1. Large Parties: For groups larger than 8 please contact us directly to </w:t>
      </w:r>
      <w:proofErr w:type="gramStart"/>
      <w:r w:rsidRPr="0084361A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  <w:t>make arrangements</w:t>
      </w:r>
      <w:proofErr w:type="gramEnd"/>
      <w:r w:rsidRPr="0084361A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  <w:t>. </w:t>
      </w:r>
    </w:p>
    <w:p w14:paraId="273F2F61" w14:textId="77777777" w:rsidR="0084361A" w:rsidRP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  <w:r w:rsidRPr="0084361A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  <w:t>3.2. Deposits: A deposit will be required for large group bookings. This will be communicated at the time of booking.</w:t>
      </w:r>
    </w:p>
    <w:p w14:paraId="6490B47B" w14:textId="77777777" w:rsidR="0084361A" w:rsidRP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</w:p>
    <w:p w14:paraId="3E0966F1" w14:textId="77777777" w:rsidR="0084361A" w:rsidRP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  <w:r w:rsidRPr="0084361A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  <w:t>4. Menu &amp; Dietary Requirements</w:t>
      </w:r>
    </w:p>
    <w:p w14:paraId="09BF0911" w14:textId="77777777" w:rsidR="0084361A" w:rsidRP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  <w:r w:rsidRPr="0084361A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  <w:t>4.1. Menu Changes: Our menu is subject to change without notice based on seasonal availability and chef's discretion. </w:t>
      </w:r>
    </w:p>
    <w:p w14:paraId="00CB78AB" w14:textId="77777777" w:rsidR="0084361A" w:rsidRP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  <w:r w:rsidRPr="0084361A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  <w:t>4.2. Dietary Restrictions: Please inform us of any dietary restrictions or allergies at the time of booking or upon arrival. We will do our best to accommodate your needs.</w:t>
      </w:r>
    </w:p>
    <w:p w14:paraId="35750B64" w14:textId="77777777" w:rsidR="0084361A" w:rsidRP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</w:p>
    <w:p w14:paraId="18E0E109" w14:textId="77777777" w:rsidR="0084361A" w:rsidRP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  <w:r w:rsidRPr="0084361A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  <w:t>5. Conduct &amp; Dress Code</w:t>
      </w:r>
    </w:p>
    <w:p w14:paraId="29247065" w14:textId="75F89DEB" w:rsidR="0084361A" w:rsidRP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  <w:r w:rsidRPr="0084361A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  <w:t>5.1. Behaviour: We expect all diners to behave respectfully towards staff and other patrons. Inappropriate behaviour may result in being asked to leave the premises. </w:t>
      </w:r>
    </w:p>
    <w:p w14:paraId="73BC35EB" w14:textId="77777777" w:rsidR="0084361A" w:rsidRP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  <w:r w:rsidRPr="0084361A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  <w:t>5.2. No animals allowed</w:t>
      </w:r>
    </w:p>
    <w:p w14:paraId="6F49C30C" w14:textId="77777777" w:rsidR="0084361A" w:rsidRP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</w:p>
    <w:p w14:paraId="166D6D26" w14:textId="77777777" w:rsidR="0084361A" w:rsidRP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  <w:r w:rsidRPr="0084361A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  <w:t>6. Personal Belongings</w:t>
      </w:r>
    </w:p>
    <w:p w14:paraId="7F0114C1" w14:textId="77777777" w:rsidR="0084361A" w:rsidRP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  <w:r w:rsidRPr="0084361A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  <w:t>6.1. Responsibility: Guests are responsible for their personal belongings. Moorish is not liable for any loss or damage to personal items.</w:t>
      </w:r>
    </w:p>
    <w:p w14:paraId="74863EAA" w14:textId="77777777" w:rsidR="0084361A" w:rsidRP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</w:p>
    <w:p w14:paraId="67863B07" w14:textId="77777777" w:rsidR="0084361A" w:rsidRP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  <w:r w:rsidRPr="0084361A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  <w:t>7. Liability</w:t>
      </w:r>
    </w:p>
    <w:p w14:paraId="2393729B" w14:textId="77777777" w:rsidR="0084361A" w:rsidRP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  <w:r w:rsidRPr="0084361A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  <w:t>7.1. Limitation of Liability: To the extent permitted by law, Moorish Turkish shall not be liable for any direct, indirect, incidental, or consequential damages arising from the use of our services. 9.2. Indemnity: Guests agree to indemnify and hold harmless Moorish Turkish, its employees, and affiliates from any claims, damages, or expenses arising out of the guest’s use of our services.</w:t>
      </w:r>
    </w:p>
    <w:p w14:paraId="05C7BABA" w14:textId="77777777" w:rsidR="0084361A" w:rsidRP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</w:p>
    <w:p w14:paraId="6AA06FD6" w14:textId="77777777" w:rsidR="0084361A" w:rsidRP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  <w:r w:rsidRPr="0084361A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  <w:t>8. General </w:t>
      </w:r>
    </w:p>
    <w:p w14:paraId="27EF422E" w14:textId="77777777" w:rsidR="0084361A" w:rsidRP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  <w:r w:rsidRPr="0084361A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  <w:t>8.1. Wheelchair access is restricted as toilets are downstairs. </w:t>
      </w:r>
    </w:p>
    <w:p w14:paraId="2D41414C" w14:textId="7F9F8EEA" w:rsidR="0084361A" w:rsidRP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  <w:r w:rsidRPr="0084361A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  <w:t>8.2. Please note that your food service may include piping hot tableware and that care needs to be taken.</w:t>
      </w:r>
      <w:r w:rsidRPr="0084361A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  <w:t xml:space="preserve"> 8.3.</w:t>
      </w:r>
      <w:r w:rsidRPr="0084361A">
        <w:rPr>
          <w:rFonts w:asciiTheme="majorHAnsi" w:hAnsiTheme="majorHAnsi" w:cstheme="majorHAnsi"/>
          <w:color w:val="212121"/>
          <w:sz w:val="22"/>
          <w:szCs w:val="22"/>
        </w:rPr>
        <w:t xml:space="preserve"> </w:t>
      </w:r>
      <w:r w:rsidRPr="0084361A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  <w:t>Your data will be processed in line with GDPR </w:t>
      </w:r>
    </w:p>
    <w:p w14:paraId="678AEDFF" w14:textId="62351410" w:rsid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  <w:r w:rsidRPr="0084361A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  <w:t>We occasionally take stock photographs and video footage during service to be used on social media</w:t>
      </w:r>
    </w:p>
    <w:p w14:paraId="6F401860" w14:textId="77777777" w:rsid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</w:p>
    <w:p w14:paraId="508C0724" w14:textId="77777777" w:rsid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  <w:t>9. Contact Us</w:t>
      </w:r>
    </w:p>
    <w:p w14:paraId="0DCA000B" w14:textId="77777777" w:rsidR="0084361A" w:rsidRDefault="0084361A" w:rsidP="0084361A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</w:pPr>
      <w:r w:rsidRPr="0084361A">
        <w:rPr>
          <w:rFonts w:asciiTheme="majorHAnsi" w:eastAsia="Times New Roman" w:hAnsiTheme="majorHAnsi" w:cstheme="majorHAnsi"/>
          <w:color w:val="000000"/>
          <w:kern w:val="0"/>
          <w:lang w:eastAsia="en-GB"/>
          <w14:ligatures w14:val="none"/>
        </w:rPr>
        <w:t>If you have any questions or concerns regarding these terms and conditions, please contact us at:</w:t>
      </w:r>
      <w:r>
        <w:rPr>
          <w:rFonts w:asciiTheme="majorHAnsi" w:eastAsia="Times New Roman" w:hAnsiTheme="majorHAnsi" w:cstheme="majorHAnsi"/>
          <w:color w:val="000000"/>
          <w:kern w:val="0"/>
          <w:lang w:eastAsia="en-GB"/>
          <w14:ligatures w14:val="none"/>
        </w:rPr>
        <w:t xml:space="preserve"> </w:t>
      </w:r>
      <w:r w:rsidRPr="0084361A">
        <w:rPr>
          <w:rFonts w:asciiTheme="majorHAnsi" w:eastAsia="Times New Roman" w:hAnsiTheme="majorHAnsi" w:cstheme="majorHAnsi"/>
          <w:color w:val="000000"/>
          <w:kern w:val="0"/>
          <w:lang w:eastAsia="en-GB"/>
          <w14:ligatures w14:val="none"/>
        </w:rPr>
        <w:t>Moorish Turkish Cuisine</w:t>
      </w:r>
      <w: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:lang w:eastAsia="en-GB"/>
          <w14:ligatures w14:val="none"/>
        </w:rPr>
        <w:t xml:space="preserve"> </w:t>
      </w:r>
    </w:p>
    <w:p w14:paraId="77D262A2" w14:textId="77777777" w:rsidR="0084361A" w:rsidRDefault="0084361A" w:rsidP="0084361A">
      <w:pPr>
        <w:rPr>
          <w:rFonts w:asciiTheme="majorHAnsi" w:eastAsia="Times New Roman" w:hAnsiTheme="majorHAnsi" w:cstheme="majorHAnsi"/>
          <w:color w:val="000000"/>
          <w:kern w:val="0"/>
          <w:lang w:eastAsia="en-GB"/>
          <w14:ligatures w14:val="none"/>
        </w:rPr>
      </w:pPr>
      <w:r w:rsidRPr="0084361A">
        <w:rPr>
          <w:rFonts w:asciiTheme="majorHAnsi" w:eastAsia="Times New Roman" w:hAnsiTheme="majorHAnsi" w:cstheme="majorHAnsi"/>
          <w:color w:val="000000"/>
          <w:kern w:val="0"/>
          <w:lang w:eastAsia="en-GB"/>
          <w14:ligatures w14:val="none"/>
        </w:rPr>
        <w:t>27, Shaw Road Stockport SK4 4AG</w:t>
      </w:r>
      <w:r>
        <w:rPr>
          <w:rFonts w:asciiTheme="majorHAnsi" w:eastAsia="Times New Roman" w:hAnsiTheme="majorHAnsi" w:cstheme="majorHAnsi"/>
          <w:color w:val="000000"/>
          <w:kern w:val="0"/>
          <w:lang w:eastAsia="en-GB"/>
          <w14:ligatures w14:val="none"/>
        </w:rPr>
        <w:t xml:space="preserve"> </w:t>
      </w:r>
    </w:p>
    <w:p w14:paraId="301F5D33" w14:textId="77777777" w:rsidR="0084361A" w:rsidRDefault="0084361A" w:rsidP="0084361A">
      <w:pPr>
        <w:rPr>
          <w:rFonts w:asciiTheme="majorHAnsi" w:eastAsia="Times New Roman" w:hAnsiTheme="majorHAnsi" w:cstheme="majorHAnsi"/>
          <w:color w:val="000000"/>
          <w:kern w:val="0"/>
          <w:lang w:eastAsia="en-GB"/>
          <w14:ligatures w14:val="none"/>
        </w:rPr>
      </w:pPr>
      <w:r w:rsidRPr="0084361A">
        <w:rPr>
          <w:rFonts w:asciiTheme="majorHAnsi" w:eastAsia="Times New Roman" w:hAnsiTheme="majorHAnsi" w:cstheme="majorHAnsi"/>
          <w:color w:val="000000"/>
          <w:kern w:val="0"/>
          <w:lang w:eastAsia="en-GB"/>
          <w14:ligatures w14:val="none"/>
        </w:rPr>
        <w:t>07480 805 888</w:t>
      </w:r>
      <w:r>
        <w:rPr>
          <w:rFonts w:asciiTheme="majorHAnsi" w:eastAsia="Times New Roman" w:hAnsiTheme="majorHAnsi" w:cstheme="majorHAnsi"/>
          <w:color w:val="000000"/>
          <w:kern w:val="0"/>
          <w:lang w:eastAsia="en-GB"/>
          <w14:ligatures w14:val="none"/>
        </w:rPr>
        <w:t xml:space="preserve"> </w:t>
      </w:r>
    </w:p>
    <w:p w14:paraId="41481534" w14:textId="01F50722" w:rsidR="0084361A" w:rsidRPr="0084361A" w:rsidRDefault="0084361A" w:rsidP="0084361A">
      <w:pPr>
        <w:rPr>
          <w:rFonts w:asciiTheme="majorHAnsi" w:eastAsia="Times New Roman" w:hAnsiTheme="majorHAnsi" w:cstheme="majorHAnsi"/>
          <w:color w:val="000000"/>
          <w:kern w:val="0"/>
          <w:lang w:eastAsia="en-GB"/>
          <w14:ligatures w14:val="none"/>
        </w:rPr>
      </w:pPr>
      <w:r w:rsidRPr="0084361A">
        <w:rPr>
          <w:rFonts w:asciiTheme="majorHAnsi" w:eastAsia="Times New Roman" w:hAnsiTheme="majorHAnsi" w:cstheme="majorHAnsi"/>
          <w:color w:val="000000"/>
          <w:kern w:val="0"/>
          <w:lang w:eastAsia="en-GB"/>
          <w14:ligatures w14:val="none"/>
        </w:rPr>
        <w:t>hello@moorishturkish.co.uk</w:t>
      </w:r>
    </w:p>
    <w:p w14:paraId="435D7581" w14:textId="05624955" w:rsidR="0084361A" w:rsidRPr="0084361A" w:rsidRDefault="0084361A" w:rsidP="0084361A">
      <w:pPr>
        <w:rPr>
          <w:rFonts w:asciiTheme="majorHAnsi" w:eastAsia="Times New Roman" w:hAnsiTheme="majorHAnsi" w:cstheme="majorHAnsi"/>
          <w:color w:val="000000"/>
          <w:kern w:val="0"/>
          <w:lang w:eastAsia="en-GB"/>
          <w14:ligatures w14:val="none"/>
        </w:rPr>
      </w:pPr>
    </w:p>
    <w:p w14:paraId="39A80BD8" w14:textId="7F9651E8" w:rsidR="0084361A" w:rsidRPr="0084361A" w:rsidRDefault="0084361A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84361A">
        <w:rPr>
          <w:rFonts w:asciiTheme="majorHAnsi" w:hAnsiTheme="majorHAnsi" w:cstheme="majorHAnsi"/>
          <w:color w:val="000000"/>
          <w:sz w:val="22"/>
          <w:szCs w:val="22"/>
        </w:rPr>
        <w:t>By dining with us, you acknowledge that you have read, understood, and agree to these terms and conditions</w:t>
      </w:r>
      <w:r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sectPr w:rsidR="0084361A" w:rsidRPr="00843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2582"/>
    <w:multiLevelType w:val="hybridMultilevel"/>
    <w:tmpl w:val="6A327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791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1A"/>
    <w:rsid w:val="00256F6A"/>
    <w:rsid w:val="006C39A6"/>
    <w:rsid w:val="0084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2C98B"/>
  <w15:chartTrackingRefBased/>
  <w15:docId w15:val="{D8AC8D51-3FE6-3646-B187-0080ECA3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361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361A"/>
  </w:style>
  <w:style w:type="character" w:customStyle="1" w:styleId="Heading3Char">
    <w:name w:val="Heading 3 Char"/>
    <w:basedOn w:val="DefaultParagraphFont"/>
    <w:link w:val="Heading3"/>
    <w:uiPriority w:val="9"/>
    <w:rsid w:val="0084361A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4361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84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393</Words>
  <Characters>2079</Characters>
  <Application>Microsoft Office Word</Application>
  <DocSecurity>0</DocSecurity>
  <Lines>39</Lines>
  <Paragraphs>22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Jones</dc:creator>
  <cp:keywords/>
  <dc:description/>
  <cp:lastModifiedBy>Hannah Jones</cp:lastModifiedBy>
  <cp:revision>2</cp:revision>
  <dcterms:created xsi:type="dcterms:W3CDTF">2024-06-11T20:13:00Z</dcterms:created>
  <dcterms:modified xsi:type="dcterms:W3CDTF">2024-06-11T20:23:00Z</dcterms:modified>
</cp:coreProperties>
</file>